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10682" w:type="dxa"/>
        <w:tblLook w:val="04A0" w:firstRow="1" w:lastRow="0" w:firstColumn="1" w:lastColumn="0" w:noHBand="0" w:noVBand="1"/>
      </w:tblPr>
      <w:tblGrid>
        <w:gridCol w:w="2083"/>
        <w:gridCol w:w="2828"/>
        <w:gridCol w:w="854"/>
        <w:gridCol w:w="702"/>
        <w:gridCol w:w="702"/>
        <w:gridCol w:w="703"/>
        <w:gridCol w:w="702"/>
        <w:gridCol w:w="703"/>
        <w:gridCol w:w="702"/>
        <w:gridCol w:w="703"/>
      </w:tblGrid>
      <w:tr w:rsidR="004B00E5" w:rsidTr="00D53C10">
        <w:trPr>
          <w:trHeight w:val="595"/>
        </w:trPr>
        <w:tc>
          <w:tcPr>
            <w:tcW w:w="2083" w:type="dxa"/>
          </w:tcPr>
          <w:p w:rsidR="004B00E5" w:rsidRPr="006F75C9" w:rsidRDefault="004B00E5" w:rsidP="00D53C1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28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b/>
                <w:i/>
                <w:sz w:val="18"/>
                <w:szCs w:val="18"/>
              </w:rPr>
            </w:pPr>
            <w:r w:rsidRPr="006F75C9">
              <w:rPr>
                <w:b/>
                <w:i/>
                <w:sz w:val="18"/>
                <w:szCs w:val="18"/>
              </w:rPr>
              <w:t>Example</w:t>
            </w:r>
          </w:p>
          <w:p w:rsidR="004B00E5" w:rsidRPr="006F75C9" w:rsidRDefault="004B00E5" w:rsidP="00D53C10">
            <w:pPr>
              <w:rPr>
                <w:b/>
                <w:i/>
                <w:sz w:val="18"/>
                <w:szCs w:val="18"/>
              </w:rPr>
            </w:pPr>
            <w:r w:rsidRPr="006F75C9">
              <w:rPr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702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702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703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702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703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702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  <w:tc>
          <w:tcPr>
            <w:tcW w:w="703" w:type="dxa"/>
          </w:tcPr>
          <w:p w:rsidR="004B00E5" w:rsidRPr="006F75C9" w:rsidRDefault="004B00E5" w:rsidP="00D53C10">
            <w:pPr>
              <w:rPr>
                <w:b/>
              </w:rPr>
            </w:pPr>
          </w:p>
        </w:tc>
      </w:tr>
      <w:tr w:rsidR="004B00E5" w:rsidTr="00D53C10">
        <w:trPr>
          <w:trHeight w:val="631"/>
        </w:trPr>
        <w:tc>
          <w:tcPr>
            <w:tcW w:w="2083" w:type="dxa"/>
          </w:tcPr>
          <w:p w:rsidR="004B00E5" w:rsidRDefault="004B00E5" w:rsidP="00D53C10">
            <w:r>
              <w:t>Wall sit for (1-2minutes)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757D9B0E" wp14:editId="6EB25CD2">
                  <wp:extent cx="466725" cy="7316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3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1 min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31"/>
        </w:trPr>
        <w:tc>
          <w:tcPr>
            <w:tcW w:w="2083" w:type="dxa"/>
          </w:tcPr>
          <w:p w:rsidR="004B00E5" w:rsidRDefault="004B00E5" w:rsidP="00D53C10">
            <w:r>
              <w:t>Ankle extensions (15-30 use the bottom stair or a step)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4B9FE47E" wp14:editId="500D8785">
                  <wp:extent cx="942461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0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595"/>
        </w:trPr>
        <w:tc>
          <w:tcPr>
            <w:tcW w:w="2083" w:type="dxa"/>
          </w:tcPr>
          <w:p w:rsidR="004B00E5" w:rsidRDefault="004B00E5" w:rsidP="00D53C10">
            <w:r>
              <w:t>Dish on back (20-30 seconds)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3214D9AD" wp14:editId="64EF8BF3">
                  <wp:extent cx="1028700" cy="36167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31"/>
        </w:trPr>
        <w:tc>
          <w:tcPr>
            <w:tcW w:w="2083" w:type="dxa"/>
          </w:tcPr>
          <w:p w:rsidR="004B00E5" w:rsidRDefault="004B00E5" w:rsidP="00D53C10">
            <w:r>
              <w:t>Arch on front (20-30 seconds)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BF4517" w:rsidP="00D53C10">
            <w:r>
              <w:rPr>
                <w:noProof/>
                <w:lang w:eastAsia="en-GB"/>
              </w:rPr>
              <w:drawing>
                <wp:inline distT="0" distB="0" distL="0" distR="0">
                  <wp:extent cx="1152525" cy="490579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31" cy="49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595"/>
        </w:trPr>
        <w:tc>
          <w:tcPr>
            <w:tcW w:w="2083" w:type="dxa"/>
          </w:tcPr>
          <w:p w:rsidR="004B00E5" w:rsidRDefault="004B00E5" w:rsidP="00D53C10">
            <w:r>
              <w:t>V sits (10-20)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54D8DBC4" wp14:editId="1E73DD06">
                  <wp:extent cx="1304925" cy="4957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Default="004B00E5" w:rsidP="00D53C10">
            <w:r>
              <w:t>Press ups (5-15)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DF2FB75" wp14:editId="4DA58DE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73660</wp:posOffset>
                  </wp:positionV>
                  <wp:extent cx="1616013" cy="238125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13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Default="004B00E5" w:rsidP="00D53C10">
            <w:r>
              <w:t xml:space="preserve">Sit in splits (1-2 </w:t>
            </w:r>
            <w:proofErr w:type="spellStart"/>
            <w:r>
              <w:t>mins</w:t>
            </w:r>
            <w:proofErr w:type="spellEnd"/>
            <w:r>
              <w:t>, all 3 ways)</w:t>
            </w:r>
          </w:p>
          <w:p w:rsidR="004B00E5" w:rsidRDefault="004B00E5" w:rsidP="00D53C10"/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63417496" wp14:editId="61229BFF">
                  <wp:extent cx="11056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 w:rsidRPr="006F75C9">
              <w:rPr>
                <w:i/>
                <w:sz w:val="18"/>
                <w:szCs w:val="18"/>
              </w:rPr>
              <w:t>1 min each way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Default="004B00E5" w:rsidP="00D53C10">
            <w:r>
              <w:t>Bridge (try to keep your feet together and push your legs straight. Rock on your back afterwards)</w:t>
            </w:r>
          </w:p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07C768FF" wp14:editId="0813AC92">
                  <wp:extent cx="883953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5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Default="004B00E5" w:rsidP="00D53C10">
            <w:r>
              <w:t>Arabesque (lift leg to horizontal and hold for 3 seconds)</w:t>
            </w:r>
          </w:p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75D01DC6" wp14:editId="4C1332BC">
                  <wp:extent cx="466725" cy="5922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04" cy="59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Pr="00044C40" w:rsidRDefault="004B00E5" w:rsidP="00D53C10">
            <w:r w:rsidRPr="00044C40">
              <w:t>Handstand against the wall</w:t>
            </w:r>
            <w:r>
              <w:t xml:space="preserve"> (hold as long as possible)</w:t>
            </w:r>
          </w:p>
        </w:tc>
        <w:tc>
          <w:tcPr>
            <w:tcW w:w="2828" w:type="dxa"/>
          </w:tcPr>
          <w:p w:rsidR="004B00E5" w:rsidRDefault="004B00E5" w:rsidP="00D53C10">
            <w:r>
              <w:rPr>
                <w:noProof/>
                <w:lang w:eastAsia="en-GB"/>
              </w:rPr>
              <w:drawing>
                <wp:inline distT="0" distB="0" distL="0" distR="0" wp14:anchorId="178E2F3D" wp14:editId="44B701F0">
                  <wp:extent cx="328133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82" cy="112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Default="00D53C10" w:rsidP="00D53C10">
            <w:r>
              <w:t>Straddle lever (hold for as long as possible)</w:t>
            </w:r>
          </w:p>
        </w:tc>
        <w:tc>
          <w:tcPr>
            <w:tcW w:w="2828" w:type="dxa"/>
          </w:tcPr>
          <w:p w:rsidR="004B00E5" w:rsidRDefault="00E812B6" w:rsidP="00D53C10">
            <w:r>
              <w:rPr>
                <w:noProof/>
                <w:lang w:eastAsia="en-GB"/>
              </w:rPr>
              <w:drawing>
                <wp:inline distT="0" distB="0" distL="0" distR="0" wp14:anchorId="3BD238AB" wp14:editId="0AD4C1DB">
                  <wp:extent cx="714375" cy="71951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  <w:tr w:rsidR="004B00E5" w:rsidTr="00D53C10">
        <w:trPr>
          <w:trHeight w:val="665"/>
        </w:trPr>
        <w:tc>
          <w:tcPr>
            <w:tcW w:w="2083" w:type="dxa"/>
          </w:tcPr>
          <w:p w:rsidR="004B00E5" w:rsidRDefault="004B00E5" w:rsidP="00D53C10"/>
        </w:tc>
        <w:tc>
          <w:tcPr>
            <w:tcW w:w="2828" w:type="dxa"/>
          </w:tcPr>
          <w:p w:rsidR="004B00E5" w:rsidRDefault="004B00E5" w:rsidP="00D53C10"/>
        </w:tc>
        <w:tc>
          <w:tcPr>
            <w:tcW w:w="854" w:type="dxa"/>
          </w:tcPr>
          <w:p w:rsidR="004B00E5" w:rsidRPr="006F75C9" w:rsidRDefault="004B00E5" w:rsidP="00D53C10">
            <w:pPr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  <w:tc>
          <w:tcPr>
            <w:tcW w:w="702" w:type="dxa"/>
          </w:tcPr>
          <w:p w:rsidR="004B00E5" w:rsidRDefault="004B00E5" w:rsidP="00D53C10"/>
        </w:tc>
        <w:tc>
          <w:tcPr>
            <w:tcW w:w="703" w:type="dxa"/>
          </w:tcPr>
          <w:p w:rsidR="004B00E5" w:rsidRDefault="004B00E5" w:rsidP="00D53C10"/>
        </w:tc>
      </w:tr>
    </w:tbl>
    <w:p w:rsidR="006F75C9" w:rsidRDefault="00D53C10">
      <w:r>
        <w:t xml:space="preserve">Do as many of these exercises as you want to. </w:t>
      </w:r>
    </w:p>
    <w:p w:rsidR="00D53C10" w:rsidRDefault="00D53C10">
      <w:r>
        <w:t>Put a tick</w:t>
      </w:r>
      <w:r w:rsidR="00EB7882">
        <w:t xml:space="preserve"> </w:t>
      </w:r>
      <w:r>
        <w:t xml:space="preserve">next </w:t>
      </w:r>
      <w:r w:rsidR="00BF4517">
        <w:t>to the exercises that you do or</w:t>
      </w:r>
      <w:r>
        <w:t xml:space="preserve"> write down how many/how long you do each exercise for</w:t>
      </w:r>
    </w:p>
    <w:sectPr w:rsidR="00D53C10" w:rsidSect="004B0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9"/>
    <w:rsid w:val="00044C40"/>
    <w:rsid w:val="00466216"/>
    <w:rsid w:val="004745E2"/>
    <w:rsid w:val="004A4AB8"/>
    <w:rsid w:val="004B00E5"/>
    <w:rsid w:val="006F75C9"/>
    <w:rsid w:val="00817078"/>
    <w:rsid w:val="00A53C3C"/>
    <w:rsid w:val="00B658E0"/>
    <w:rsid w:val="00BF4517"/>
    <w:rsid w:val="00C24945"/>
    <w:rsid w:val="00D53C10"/>
    <w:rsid w:val="00E812B6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Bartholomew</dc:creator>
  <cp:lastModifiedBy>Kelly</cp:lastModifiedBy>
  <cp:revision>2</cp:revision>
  <cp:lastPrinted>2014-03-09T21:30:00Z</cp:lastPrinted>
  <dcterms:created xsi:type="dcterms:W3CDTF">2014-03-23T16:30:00Z</dcterms:created>
  <dcterms:modified xsi:type="dcterms:W3CDTF">2014-03-23T16:30:00Z</dcterms:modified>
</cp:coreProperties>
</file>